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0E5969BA" w14:textId="77777777" w:rsidR="000B5852" w:rsidRDefault="000B5852" w:rsidP="000B5852">
      <w:r>
        <w:t>4in1: BT + USB + microSD + rádio</w:t>
      </w:r>
    </w:p>
    <w:p w14:paraId="1739CED4" w14:textId="77777777" w:rsidR="000B5852" w:rsidRDefault="000B5852" w:rsidP="000B5852">
      <w:r>
        <w:t>bezdrôtové BT spojenie</w:t>
      </w:r>
    </w:p>
    <w:p w14:paraId="1FC04EB8" w14:textId="77777777" w:rsidR="000B5852" w:rsidRDefault="000B5852" w:rsidP="000B5852">
      <w:r>
        <w:t>počúvanie hudby z mobilného telefónu, počítača</w:t>
      </w:r>
    </w:p>
    <w:p w14:paraId="2F98A90F" w14:textId="77777777" w:rsidR="000B5852" w:rsidRDefault="000B5852" w:rsidP="000B5852">
      <w:r>
        <w:t>ovládanie prehrávača hudby mobilného telefónu</w:t>
      </w:r>
    </w:p>
    <w:p w14:paraId="0E9A717B" w14:textId="77777777" w:rsidR="000B5852" w:rsidRDefault="000B5852" w:rsidP="000B5852">
      <w:r>
        <w:t>MP3/WAV/WMA prehrávanie z USB/microSD nosiča</w:t>
      </w:r>
    </w:p>
    <w:p w14:paraId="560024AB" w14:textId="77777777" w:rsidR="000B5852" w:rsidRDefault="000B5852" w:rsidP="000B5852">
      <w:r>
        <w:t>4 pásmový AM-FM-SW1-SW2 rádioprijímač</w:t>
      </w:r>
    </w:p>
    <w:p w14:paraId="5E8B9BAC" w14:textId="77777777" w:rsidR="000B5852" w:rsidRDefault="000B5852" w:rsidP="000B5852">
      <w:r>
        <w:t xml:space="preserve">pripojovacia zásuvka slúchadiel: </w:t>
      </w:r>
      <w:r>
        <w:rPr>
          <w:rFonts w:ascii="Cambria Math" w:hAnsi="Cambria Math" w:cs="Cambria Math"/>
        </w:rPr>
        <w:t>∅</w:t>
      </w:r>
      <w:r>
        <w:t>3,5 mm</w:t>
      </w:r>
    </w:p>
    <w:p w14:paraId="2CDFF060" w14:textId="77777777" w:rsidR="000B5852" w:rsidRDefault="000B5852" w:rsidP="000B5852">
      <w:r>
        <w:t>dlhá doba prevádzky; jedným nabitím až 18 h</w:t>
      </w:r>
    </w:p>
    <w:p w14:paraId="26155304" w14:textId="77777777" w:rsidR="000B5852" w:rsidRDefault="000B5852" w:rsidP="000B5852">
      <w:r>
        <w:t>čas nabíjania / prevádzky: ~8 / ~18 h</w:t>
      </w:r>
    </w:p>
    <w:p w14:paraId="1B1E8683" w14:textId="77777777" w:rsidR="000B5852" w:rsidRDefault="000B5852" w:rsidP="000B5852">
      <w:r>
        <w:t>3 spôsoby napájania: sieťové, akumulátorové a batériové</w:t>
      </w:r>
    </w:p>
    <w:p w14:paraId="37634C3E" w14:textId="7D1B230E" w:rsidR="00481B83" w:rsidRPr="00C34403" w:rsidRDefault="000B5852" w:rsidP="000B5852">
      <w:r>
        <w:t>príslušenstvom je sieťový kábel pre nabíjanie a integrovaný akumulátor, 2 x D/LR20 (1,5 V) batéria (nie je príslušenstvom)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B5852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2E4089"/>
    <w:rsid w:val="00390C5E"/>
    <w:rsid w:val="003A60A4"/>
    <w:rsid w:val="003C6F6A"/>
    <w:rsid w:val="004330EC"/>
    <w:rsid w:val="00454FF5"/>
    <w:rsid w:val="00481B83"/>
    <w:rsid w:val="00503B71"/>
    <w:rsid w:val="00581367"/>
    <w:rsid w:val="005E5D28"/>
    <w:rsid w:val="006102D2"/>
    <w:rsid w:val="006C0D57"/>
    <w:rsid w:val="006D76E7"/>
    <w:rsid w:val="00730EC5"/>
    <w:rsid w:val="007435DF"/>
    <w:rsid w:val="007A597A"/>
    <w:rsid w:val="007C46DB"/>
    <w:rsid w:val="007F6411"/>
    <w:rsid w:val="00816554"/>
    <w:rsid w:val="008D28E0"/>
    <w:rsid w:val="009B1EA6"/>
    <w:rsid w:val="00A611AC"/>
    <w:rsid w:val="00A80ED5"/>
    <w:rsid w:val="00AD5F40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42</cp:revision>
  <dcterms:created xsi:type="dcterms:W3CDTF">2022-06-28T11:06:00Z</dcterms:created>
  <dcterms:modified xsi:type="dcterms:W3CDTF">2023-01-20T08:07:00Z</dcterms:modified>
</cp:coreProperties>
</file>